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CF" w:rsidRDefault="00055ACF" w:rsidP="00055ACF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D1279D" wp14:editId="5EE986C7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9D53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055ACF" w:rsidRDefault="00055ACF" w:rsidP="00055ACF">
      <w:pPr>
        <w:jc w:val="center"/>
        <w:rPr>
          <w:b/>
          <w:lang w:eastAsia="ru-RU"/>
        </w:rPr>
      </w:pPr>
    </w:p>
    <w:p w:rsidR="00055ACF" w:rsidRDefault="00055ACF" w:rsidP="00055ACF">
      <w:pPr>
        <w:jc w:val="center"/>
        <w:rPr>
          <w:b/>
          <w:sz w:val="20"/>
          <w:szCs w:val="20"/>
          <w:lang w:eastAsia="ru-RU"/>
        </w:rPr>
      </w:pPr>
    </w:p>
    <w:p w:rsidR="00055ACF" w:rsidRDefault="00055ACF" w:rsidP="00055ACF">
      <w:pPr>
        <w:jc w:val="center"/>
        <w:rPr>
          <w:b/>
          <w:lang w:eastAsia="ru-RU"/>
        </w:rPr>
      </w:pPr>
    </w:p>
    <w:p w:rsidR="00055ACF" w:rsidRDefault="00055ACF" w:rsidP="00055ACF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055ACF" w:rsidRDefault="00055ACF" w:rsidP="00055ACF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055ACF" w:rsidRDefault="00055ACF" w:rsidP="00055ACF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055ACF" w:rsidRDefault="00055ACF" w:rsidP="00055ACF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055ACF" w:rsidRDefault="00055ACF" w:rsidP="00055ACF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055ACF" w:rsidRDefault="00055ACF" w:rsidP="00055ACF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055ACF" w:rsidRDefault="00055ACF" w:rsidP="00055ACF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055ACF" w:rsidRDefault="00055ACF" w:rsidP="00055ACF">
      <w:pPr>
        <w:tabs>
          <w:tab w:val="left" w:pos="0"/>
        </w:tabs>
        <w:ind w:right="-28" w:firstLine="709"/>
        <w:jc w:val="both"/>
      </w:pPr>
    </w:p>
    <w:p w:rsidR="00055ACF" w:rsidRDefault="00055ACF" w:rsidP="00055ACF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204FDB">
        <w:t>/2</w:t>
      </w:r>
      <w:r>
        <w:t xml:space="preserve"> доли жилого помещения общей площадью 51,4 кв. м. </w:t>
      </w:r>
      <w:r>
        <w:br/>
        <w:t xml:space="preserve">с кадастровым номером: </w:t>
      </w:r>
      <w:r w:rsidRPr="00B21FE0">
        <w:t>90:18:040104:432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204FDB">
        <w:t>пгт. Новоозерное, ул. Молодежная, д. 3, кв. 48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Газера</w:t>
      </w:r>
      <w:proofErr w:type="spellEnd"/>
      <w:r>
        <w:t xml:space="preserve"> Анна Станиславовна, </w:t>
      </w:r>
      <w:r w:rsidRPr="00204FDB">
        <w:t>29.09.1957</w:t>
      </w:r>
      <w:r>
        <w:t xml:space="preserve"> года рождения, паспорт гражданина Российской Федерации серия 39</w:t>
      </w:r>
      <w:r w:rsidRPr="00180969">
        <w:t>14</w:t>
      </w:r>
      <w:r>
        <w:t xml:space="preserve"> номер </w:t>
      </w:r>
      <w:r w:rsidRPr="00204FDB">
        <w:t>763353</w:t>
      </w:r>
      <w:r>
        <w:t xml:space="preserve">, выдан </w:t>
      </w:r>
      <w:r w:rsidRPr="00204FDB">
        <w:t>05.12.2014</w:t>
      </w:r>
      <w:r>
        <w:t xml:space="preserve">, код подразделения 910-005, СНИЛС </w:t>
      </w:r>
      <w:r w:rsidRPr="00204FDB">
        <w:t>183</w:t>
      </w:r>
      <w:r>
        <w:t>-</w:t>
      </w:r>
      <w:r w:rsidRPr="00204FDB">
        <w:t>860</w:t>
      </w:r>
      <w:r>
        <w:t>-</w:t>
      </w:r>
      <w:r w:rsidRPr="00204FDB">
        <w:t>182</w:t>
      </w:r>
      <w:r>
        <w:t xml:space="preserve"> </w:t>
      </w:r>
      <w:r w:rsidRPr="00204FDB">
        <w:t>92</w:t>
      </w:r>
      <w:r>
        <w:t>, проживающая по адресу:</w:t>
      </w:r>
      <w:r w:rsidRPr="00180969">
        <w:t xml:space="preserve"> Республика Крым, г. Евпатория</w:t>
      </w:r>
      <w:r>
        <w:t xml:space="preserve">, </w:t>
      </w:r>
      <w:r w:rsidRPr="00204FDB">
        <w:t>пгт. Новоозерное, ул. Молодежная, д. 3, кв. 48</w:t>
      </w:r>
      <w:r>
        <w:t>.</w:t>
      </w:r>
    </w:p>
    <w:p w:rsidR="00055ACF" w:rsidRPr="00180969" w:rsidRDefault="00055ACF" w:rsidP="00055ACF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>
        <w:t>Газеры</w:t>
      </w:r>
      <w:proofErr w:type="spellEnd"/>
      <w:r>
        <w:t xml:space="preserve"> Анны Станиславовны</w:t>
      </w:r>
      <w:r w:rsidRPr="00B21FE0">
        <w:t xml:space="preserve"> </w:t>
      </w:r>
      <w:r>
        <w:t>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с</w:t>
      </w:r>
      <w:r w:rsidRPr="00892A6A">
        <w:rPr>
          <w:color w:val="000000"/>
          <w:lang w:eastAsia="ru-RU"/>
        </w:rPr>
        <w:t xml:space="preserve">видетельство о праве собственности на жилье выдано </w:t>
      </w:r>
      <w:proofErr w:type="spellStart"/>
      <w:r w:rsidRPr="00892A6A">
        <w:rPr>
          <w:color w:val="000000"/>
          <w:lang w:eastAsia="ru-RU"/>
        </w:rPr>
        <w:t>Новоозерновским</w:t>
      </w:r>
      <w:proofErr w:type="spellEnd"/>
      <w:r w:rsidRPr="00892A6A">
        <w:rPr>
          <w:color w:val="000000"/>
          <w:lang w:eastAsia="ru-RU"/>
        </w:rPr>
        <w:t xml:space="preserve"> поссоветом 17.12.2002г.</w:t>
      </w:r>
      <w:r>
        <w:t>)</w:t>
      </w:r>
    </w:p>
    <w:p w:rsidR="00055ACF" w:rsidRDefault="00055ACF" w:rsidP="00055ACF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055ACF" w:rsidRDefault="00055ACF" w:rsidP="00055ACF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055ACF" w:rsidRDefault="00055ACF" w:rsidP="00055ACF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055ACF" w:rsidRDefault="00055ACF" w:rsidP="00055AC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55ACF" w:rsidRDefault="00055ACF" w:rsidP="00055AC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55ACF" w:rsidRDefault="00055ACF" w:rsidP="00055AC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055ACF" w:rsidRPr="00B80D19" w:rsidRDefault="00055ACF" w:rsidP="00055ACF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>
      <w:bookmarkStart w:id="0" w:name="_GoBack"/>
      <w:bookmarkEnd w:id="0"/>
    </w:p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1B7CB3"/>
    <w:rsid w:val="00301894"/>
    <w:rsid w:val="00333FDF"/>
    <w:rsid w:val="003A4004"/>
    <w:rsid w:val="004257B7"/>
    <w:rsid w:val="0049567B"/>
    <w:rsid w:val="00504FEE"/>
    <w:rsid w:val="00633762"/>
    <w:rsid w:val="006822E7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34</cp:revision>
  <dcterms:created xsi:type="dcterms:W3CDTF">2024-01-11T08:58:00Z</dcterms:created>
  <dcterms:modified xsi:type="dcterms:W3CDTF">2024-01-12T09:36:00Z</dcterms:modified>
</cp:coreProperties>
</file>